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31" w:rsidRDefault="00A55431" w:rsidP="00A5543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Pr="008164E1" w:rsidRDefault="00390D23" w:rsidP="00390D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4E1"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8164E1">
        <w:rPr>
          <w:rFonts w:ascii="Times New Roman" w:hAnsi="Times New Roman" w:cs="Times New Roman"/>
          <w:i/>
          <w:sz w:val="28"/>
          <w:szCs w:val="28"/>
        </w:rPr>
        <w:t xml:space="preserve"> «Пермский краевой колледж ОНИКС»</w:t>
      </w:r>
    </w:p>
    <w:p w:rsidR="00390D23" w:rsidRPr="008164E1" w:rsidRDefault="00390D23" w:rsidP="00390D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4E1">
        <w:rPr>
          <w:rFonts w:ascii="Times New Roman" w:hAnsi="Times New Roman" w:cs="Times New Roman"/>
          <w:sz w:val="28"/>
          <w:szCs w:val="28"/>
        </w:rPr>
        <w:t>Структурное подразделение для обучения лиц с ОВЗ</w:t>
      </w: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Default="00390D23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90D23" w:rsidRPr="009D799D" w:rsidRDefault="009D799D" w:rsidP="009D79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Методическая разработка </w:t>
      </w:r>
      <w:r w:rsidR="00A55431"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урока</w:t>
      </w:r>
    </w:p>
    <w:p w:rsidR="00390D23" w:rsidRPr="009D799D" w:rsidRDefault="00A55431" w:rsidP="009D799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по </w:t>
      </w:r>
      <w:r w:rsidR="00390D23"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 xml:space="preserve">учебной дисциплине </w:t>
      </w:r>
    </w:p>
    <w:p w:rsidR="009D799D" w:rsidRDefault="00A55431" w:rsidP="009D79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«Товароведение пищевых продуктов»</w:t>
      </w:r>
    </w:p>
    <w:p w:rsidR="009D799D" w:rsidRDefault="009D799D" w:rsidP="009D79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44"/>
          <w:szCs w:val="44"/>
          <w:lang w:eastAsia="ru-RU"/>
        </w:rPr>
        <w:t>тема «Шоколад»</w:t>
      </w:r>
      <w:r w:rsidR="00A55431" w:rsidRPr="009D799D"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  <w:br/>
      </w:r>
    </w:p>
    <w:p w:rsidR="009D799D" w:rsidRPr="009D799D" w:rsidRDefault="009D799D" w:rsidP="009D799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333333"/>
          <w:sz w:val="44"/>
          <w:szCs w:val="44"/>
          <w:lang w:eastAsia="ru-RU"/>
        </w:rPr>
      </w:pPr>
    </w:p>
    <w:p w:rsidR="00390D23" w:rsidRPr="008164E1" w:rsidRDefault="00A55431" w:rsidP="009D799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390D23" w:rsidRPr="008164E1">
        <w:rPr>
          <w:rFonts w:ascii="Times New Roman" w:eastAsia="Calibri" w:hAnsi="Times New Roman" w:cs="Times New Roman"/>
          <w:sz w:val="28"/>
          <w:szCs w:val="28"/>
        </w:rPr>
        <w:t>Составила: преподаватель</w:t>
      </w:r>
    </w:p>
    <w:p w:rsidR="009D799D" w:rsidRDefault="00A55431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Самоделкина К</w:t>
      </w:r>
      <w:r w:rsidR="00390D2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сения Александровна</w:t>
      </w: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D799D">
      <w:pPr>
        <w:shd w:val="clear" w:color="auto" w:fill="FFFFFF"/>
        <w:tabs>
          <w:tab w:val="left" w:pos="4444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ab/>
        <w:t>Пермь, 2021</w:t>
      </w: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9D799D" w:rsidRDefault="009D799D" w:rsidP="009D7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r w:rsidRPr="009D799D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Пояснительная записка</w:t>
      </w:r>
    </w:p>
    <w:p w:rsidR="009D799D" w:rsidRPr="009D799D" w:rsidRDefault="009D799D" w:rsidP="00652F9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</w:p>
    <w:p w:rsidR="009D799D" w:rsidRPr="008164E1" w:rsidRDefault="009D799D" w:rsidP="00652F98">
      <w:pPr>
        <w:tabs>
          <w:tab w:val="left" w:pos="709"/>
          <w:tab w:val="left" w:pos="851"/>
        </w:tabs>
        <w:ind w:firstLine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урока</w:t>
      </w:r>
      <w:r w:rsidRPr="008164E1">
        <w:rPr>
          <w:rFonts w:ascii="Times New Roman" w:eastAsia="Calibri" w:hAnsi="Times New Roman" w:cs="Times New Roman"/>
          <w:sz w:val="28"/>
          <w:szCs w:val="28"/>
        </w:rPr>
        <w:t xml:space="preserve">  предназначен для студентов обучающихся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курса </w:t>
      </w:r>
      <w:r w:rsidRPr="008164E1">
        <w:rPr>
          <w:rFonts w:ascii="Times New Roman" w:eastAsia="Calibri" w:hAnsi="Times New Roman" w:cs="Times New Roman"/>
          <w:sz w:val="28"/>
          <w:szCs w:val="28"/>
        </w:rPr>
        <w:t>по профессии 1</w:t>
      </w:r>
      <w:r>
        <w:rPr>
          <w:rFonts w:ascii="Times New Roman" w:eastAsia="Calibri" w:hAnsi="Times New Roman" w:cs="Times New Roman"/>
          <w:sz w:val="28"/>
          <w:szCs w:val="28"/>
        </w:rPr>
        <w:t>6675</w:t>
      </w:r>
      <w:r w:rsidRPr="0081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Повар</w:t>
      </w:r>
      <w:r w:rsidRPr="008164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F98" w:rsidRDefault="00652F98" w:rsidP="00652F98">
      <w:pPr>
        <w:pStyle w:val="a4"/>
        <w:tabs>
          <w:tab w:val="left" w:pos="709"/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Использование нетрадиционных форм урока как один из способов повышения качества обучения в соответствии с требованиями ФГОС. Данная форма уроков – это поиск путей повышения качества процесса обучения, формирования универсальных учебных действий, а также один из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пособов повышения самооценки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F99">
        <w:rPr>
          <w:rFonts w:ascii="Times New Roman" w:eastAsia="Calibri" w:hAnsi="Times New Roman" w:cs="Times New Roman"/>
          <w:sz w:val="28"/>
          <w:szCs w:val="28"/>
        </w:rPr>
        <w:t>обу</w:t>
      </w:r>
      <w:r w:rsidR="006C0F99" w:rsidRPr="00652F98">
        <w:rPr>
          <w:rFonts w:ascii="Times New Roman" w:eastAsia="Calibri" w:hAnsi="Times New Roman" w:cs="Times New Roman"/>
          <w:sz w:val="28"/>
          <w:szCs w:val="28"/>
        </w:rPr>
        <w:t>чающихся</w:t>
      </w:r>
      <w:r w:rsidRPr="00652F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F98" w:rsidRPr="00652F98" w:rsidRDefault="00652F98" w:rsidP="00652F98">
      <w:pPr>
        <w:pStyle w:val="a4"/>
        <w:tabs>
          <w:tab w:val="left" w:pos="709"/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Такие уро</w:t>
      </w:r>
      <w:r>
        <w:rPr>
          <w:rFonts w:ascii="Times New Roman" w:eastAsia="Calibri" w:hAnsi="Times New Roman" w:cs="Times New Roman"/>
          <w:sz w:val="28"/>
          <w:szCs w:val="28"/>
        </w:rPr>
        <w:t>ки расширяют возможности преподавателя</w:t>
      </w:r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, сближают детей, развивают их познавательный интерес. Но нетрадиционные уроки лишь дополняют обычный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урок, оживляют его, привлекают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</w:t>
      </w:r>
      <w:r w:rsidRPr="00652F98">
        <w:rPr>
          <w:rFonts w:ascii="Times New Roman" w:eastAsia="Calibri" w:hAnsi="Times New Roman" w:cs="Times New Roman"/>
          <w:sz w:val="28"/>
          <w:szCs w:val="28"/>
        </w:rPr>
        <w:t>чающихся</w:t>
      </w:r>
      <w:proofErr w:type="gramEnd"/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 к активной работе и совершенствуют учебный процесс. На нетрадиционном уроке </w:t>
      </w:r>
      <w:r>
        <w:rPr>
          <w:rFonts w:ascii="Times New Roman" w:eastAsia="Calibri" w:hAnsi="Times New Roman" w:cs="Times New Roman"/>
          <w:sz w:val="28"/>
          <w:szCs w:val="28"/>
        </w:rPr>
        <w:t>преподаватель</w:t>
      </w:r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 предлагает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652F98">
        <w:rPr>
          <w:rFonts w:ascii="Times New Roman" w:eastAsia="Calibri" w:hAnsi="Times New Roman" w:cs="Times New Roman"/>
          <w:sz w:val="28"/>
          <w:szCs w:val="28"/>
        </w:rPr>
        <w:t>учающимся нечто новое, неожиданное, занимательное.</w:t>
      </w:r>
    </w:p>
    <w:p w:rsidR="00652F98" w:rsidRDefault="00652F98" w:rsidP="00652F98">
      <w:pPr>
        <w:pStyle w:val="a4"/>
        <w:tabs>
          <w:tab w:val="left" w:pos="709"/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652F98">
        <w:rPr>
          <w:rFonts w:ascii="Times New Roman" w:eastAsia="Calibri" w:hAnsi="Times New Roman" w:cs="Times New Roman"/>
          <w:sz w:val="28"/>
          <w:szCs w:val="28"/>
        </w:rPr>
        <w:t>учающихся нетрадиционный урок – переход в иное психологическое состояние, это другой стиль общения, положительные эмоции, ощущение себя в новом качестве (а значит, новые обязанности и ответственность); такой урок – это возможность развивать творческие способности и личностные качества, оценить роль знаний и увидеть их применение на практике, ощутить взаимосвязь разных наук, это самостоятельность и совсем другое отношение к своему труду.</w:t>
      </w:r>
      <w:proofErr w:type="gramEnd"/>
    </w:p>
    <w:p w:rsidR="00652F98" w:rsidRPr="00652F98" w:rsidRDefault="00652F98" w:rsidP="00652F98">
      <w:pPr>
        <w:pStyle w:val="a4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При организации и проведении нестандартного урока педагогу необходимо соблюдать следующие </w:t>
      </w:r>
      <w:r w:rsidRPr="00652F9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условия: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в организации урока нужно отказаться от шаблона, а в проведении от рутины и формализма;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максимально вовлечь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652F98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52F98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 в активную деятельность на уроке;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развивать отношения взаимопонимания;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поддерживать множественность мнений, альтернативность;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основой эмоционального тона на уроке должна быть не развлекательность, а занимательность и увлеченность;</w:t>
      </w:r>
    </w:p>
    <w:p w:rsidR="00652F98" w:rsidRPr="00652F98" w:rsidRDefault="00652F98" w:rsidP="00652F98">
      <w:pPr>
        <w:pStyle w:val="a4"/>
        <w:numPr>
          <w:ilvl w:val="0"/>
          <w:numId w:val="9"/>
        </w:numPr>
        <w:tabs>
          <w:tab w:val="clear" w:pos="720"/>
        </w:tabs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>использовать оценку не только как результирующий инструмент, но и как формирующий.</w:t>
      </w:r>
    </w:p>
    <w:p w:rsidR="00652F98" w:rsidRPr="00652F98" w:rsidRDefault="00652F98" w:rsidP="00652F98">
      <w:pPr>
        <w:pStyle w:val="a4"/>
        <w:tabs>
          <w:tab w:val="left" w:pos="709"/>
          <w:tab w:val="left" w:pos="851"/>
        </w:tabs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F98" w:rsidRPr="00652F98" w:rsidRDefault="00652F98" w:rsidP="00652F98">
      <w:pPr>
        <w:pStyle w:val="a4"/>
        <w:tabs>
          <w:tab w:val="left" w:pos="709"/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F98" w:rsidRPr="00652F98" w:rsidRDefault="00652F98" w:rsidP="00652F98">
      <w:pPr>
        <w:pStyle w:val="a4"/>
        <w:tabs>
          <w:tab w:val="left" w:pos="709"/>
          <w:tab w:val="left" w:pos="851"/>
        </w:tabs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F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99D" w:rsidRDefault="009D799D" w:rsidP="009D7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t>Составитель: преподаватель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816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Самоделкина К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сения Александровна</w:t>
      </w: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lastRenderedPageBreak/>
        <w:t>ОБСУЖДЕНО</w:t>
      </w: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  <w:r w:rsidRPr="008164E1">
        <w:rPr>
          <w:rFonts w:ascii="Times New Roman" w:eastAsia="Calibri" w:hAnsi="Times New Roman" w:cs="Times New Roman"/>
          <w:sz w:val="28"/>
          <w:szCs w:val="28"/>
        </w:rPr>
        <w:t>на заседании ПЦК профессиональных  дисциплин  технической направленности  _______________, протокол № _____</w:t>
      </w: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</w:p>
    <w:p w:rsidR="009D799D" w:rsidRPr="006F1476" w:rsidRDefault="009D799D" w:rsidP="009D799D">
      <w:pPr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6F1476">
        <w:rPr>
          <w:rFonts w:ascii="Times New Roman" w:eastAsia="Calibri" w:hAnsi="Times New Roman" w:cs="Times New Roman"/>
          <w:sz w:val="28"/>
          <w:szCs w:val="28"/>
          <w:highlight w:val="yellow"/>
        </w:rPr>
        <w:t>РЕКОМЕНДОВАНО</w:t>
      </w:r>
    </w:p>
    <w:p w:rsidR="009D799D" w:rsidRPr="008164E1" w:rsidRDefault="009D799D" w:rsidP="009D799D">
      <w:pPr>
        <w:rPr>
          <w:rFonts w:ascii="Times New Roman" w:eastAsia="Calibri" w:hAnsi="Times New Roman" w:cs="Times New Roman"/>
          <w:sz w:val="28"/>
          <w:szCs w:val="28"/>
        </w:rPr>
      </w:pPr>
      <w:r w:rsidRPr="006F1476">
        <w:rPr>
          <w:rFonts w:ascii="Times New Roman" w:eastAsia="Calibri" w:hAnsi="Times New Roman" w:cs="Times New Roman"/>
          <w:sz w:val="28"/>
          <w:szCs w:val="28"/>
          <w:highlight w:val="yellow"/>
        </w:rPr>
        <w:t>Методическим советом колледжа ______________, протокол № ______.</w:t>
      </w:r>
      <w:r w:rsidRPr="008164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C0F99" w:rsidRDefault="006C0F99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9D799D" w:rsidRDefault="009D799D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A55431" w:rsidRPr="009A6F14" w:rsidRDefault="00A55431" w:rsidP="0039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br/>
      </w: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Тема урока: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«Шоколад».</w:t>
      </w:r>
    </w:p>
    <w:p w:rsidR="00A55431" w:rsidRPr="009A6F14" w:rsidRDefault="00A55431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A55431" w:rsidRPr="009A6F14" w:rsidRDefault="00A55431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Тип урока: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B76F1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Систематизация знаний</w:t>
      </w: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Pr="009A6F1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B76F1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Вид урока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:</w:t>
      </w:r>
      <w:r w:rsidR="00B76F1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игровые технологии</w:t>
      </w:r>
      <w:r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A55431" w:rsidRPr="009A6F14" w:rsidRDefault="00A55431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</w:pPr>
    </w:p>
    <w:p w:rsidR="009A6F14" w:rsidRDefault="00B76F19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Комплексные цели урока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Обобщить, систематизировать, закрепить и проверить знания по пройденной теме «Шоколад», более глубокое п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онимание изученного материала.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</w:p>
    <w:p w:rsidR="00A55431" w:rsidRPr="009A6F14" w:rsidRDefault="00B76F19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Способствовать расширению профессиональных компетенций и </w:t>
      </w:r>
      <w:proofErr w:type="gramStart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профессиональных, р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азвивать познавательную поисковую деятельность, умение действовать самостоятельно, восп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ринимать и осмысливать знания.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Способствовать повышению 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к своей профессии, стремлению к творчеству и активности, формированию ценностного отношения к знаниям.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proofErr w:type="spellStart"/>
      <w:r w:rsidR="00A55431" w:rsidRPr="00B76F1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Валеологическая</w:t>
      </w:r>
      <w:proofErr w:type="spellEnd"/>
      <w:proofErr w:type="gramStart"/>
      <w:r w:rsidR="00A55431" w:rsidRPr="00B76F19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:</w:t>
      </w:r>
      <w:proofErr w:type="gramEnd"/>
      <w:r w:rsidR="00A55431" w:rsidRPr="00B76F1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9A6F14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Создание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комфортной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атмосферы, выбор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оптимальной нагрузки на учащихся путем смены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форм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учебной деятельности.</w:t>
      </w:r>
      <w:r w:rsid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Методы обучения</w:t>
      </w:r>
      <w:proofErr w:type="gramStart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 xml:space="preserve"> :</w:t>
      </w:r>
      <w:proofErr w:type="gramEnd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словесный, частично – поисковый, практический.</w:t>
      </w:r>
      <w:r w:rsid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Способы усвоения учебного материала</w:t>
      </w:r>
      <w:proofErr w:type="gramStart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 :</w:t>
      </w:r>
      <w:proofErr w:type="gramEnd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репродуктивный, самостоятельный поиск.</w:t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br/>
      </w:r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Формы и организация учебной деятельности</w:t>
      </w:r>
      <w:proofErr w:type="gramStart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u w:val="single"/>
          <w:lang w:eastAsia="ru-RU"/>
        </w:rPr>
        <w:t> :</w:t>
      </w:r>
      <w:proofErr w:type="gramEnd"/>
      <w:r w:rsidR="00A55431" w:rsidRPr="009A6F1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 коллективная,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бригадная</w:t>
      </w:r>
    </w:p>
    <w:p w:rsidR="00116F47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F14" w:rsidRPr="00485862" w:rsidRDefault="009A6F14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урока:</w:t>
      </w:r>
      <w:r w:rsidRPr="009A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6F1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Организационный момент:</w:t>
      </w:r>
      <w:r w:rsidR="00B76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(3-5*)</w:t>
      </w:r>
    </w:p>
    <w:p w:rsidR="009A6F14" w:rsidRPr="009A6F14" w:rsidRDefault="009A6F14" w:rsidP="009A6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Приветствие</w:t>
      </w:r>
    </w:p>
    <w:p w:rsidR="009A6F14" w:rsidRPr="009A6F14" w:rsidRDefault="009A6F14" w:rsidP="009A6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отсутствующих студентов</w:t>
      </w:r>
    </w:p>
    <w:p w:rsidR="009A6F14" w:rsidRPr="009A6F14" w:rsidRDefault="009A6F14" w:rsidP="009A6F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готовности студентов к уроку</w:t>
      </w:r>
    </w:p>
    <w:p w:rsidR="009A6F14" w:rsidRPr="00485862" w:rsidRDefault="009A6F14" w:rsidP="009A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II. </w:t>
      </w:r>
      <w:r w:rsidR="00B76F1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Основная часть: (30-35*)</w:t>
      </w:r>
    </w:p>
    <w:p w:rsidR="009A6F14" w:rsidRPr="009A6F14" w:rsidRDefault="009A6F14" w:rsidP="004858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Сообщение темы урока</w:t>
      </w:r>
    </w:p>
    <w:p w:rsidR="009A6F14" w:rsidRPr="009A6F14" w:rsidRDefault="009A6F14" w:rsidP="004858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Сообщение целей</w:t>
      </w:r>
      <w:r w:rsidR="00B76F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урока</w:t>
      </w:r>
    </w:p>
    <w:p w:rsidR="009A6F14" w:rsidRPr="009A6F14" w:rsidRDefault="00B76F19" w:rsidP="004858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>Сообщение хода</w:t>
      </w:r>
      <w:r w:rsidR="009A6F14"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урока</w:t>
      </w:r>
    </w:p>
    <w:p w:rsidR="00116F47" w:rsidRDefault="009A6F14" w:rsidP="004858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4.  </w:t>
      </w:r>
      <w:r w:rsidRPr="009A6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B76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</w:t>
      </w:r>
    </w:p>
    <w:p w:rsidR="00B76F19" w:rsidRPr="00485862" w:rsidRDefault="00B76F19" w:rsidP="00485862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Актуализация опорных знаний</w:t>
      </w:r>
    </w:p>
    <w:p w:rsidR="00485862" w:rsidRPr="00B76F19" w:rsidRDefault="00485862" w:rsidP="00B76F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Основные компоненты натурального шоколада (Какао-порошок, какао-масло)</w:t>
      </w:r>
    </w:p>
    <w:p w:rsidR="00116F47" w:rsidRPr="00B76F19" w:rsidRDefault="00485862" w:rsidP="00B76F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lastRenderedPageBreak/>
        <w:t>Вещество, входящее в состав шоколада, повышающее работоспособность. (Кофеин)</w:t>
      </w:r>
    </w:p>
    <w:p w:rsidR="00485862" w:rsidRPr="00B76F19" w:rsidRDefault="00485862" w:rsidP="00B76F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В каком шоколаде нет какао-массы? (Горький)</w:t>
      </w:r>
    </w:p>
    <w:p w:rsidR="00485862" w:rsidRPr="00B76F19" w:rsidRDefault="00485862" w:rsidP="00B76F1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Почему шоколад становится пористым</w:t>
      </w:r>
      <w:proofErr w:type="gramStart"/>
      <w:r w:rsidRPr="00B76F1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76F19">
        <w:rPr>
          <w:rFonts w:ascii="Times New Roman" w:hAnsi="Times New Roman" w:cs="Times New Roman"/>
          <w:sz w:val="28"/>
          <w:szCs w:val="28"/>
        </w:rPr>
        <w:t>Заполняют кислородом)</w:t>
      </w:r>
    </w:p>
    <w:p w:rsidR="00116F47" w:rsidRPr="00B76F19" w:rsidRDefault="00485862" w:rsidP="00B76F19">
      <w:pPr>
        <w:pStyle w:val="a4"/>
        <w:numPr>
          <w:ilvl w:val="1"/>
          <w:numId w:val="7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B76F19">
        <w:rPr>
          <w:rFonts w:ascii="Times New Roman" w:hAnsi="Times New Roman" w:cs="Times New Roman"/>
          <w:sz w:val="28"/>
          <w:szCs w:val="28"/>
        </w:rPr>
        <w:t>Когда возникает сахарное «поседение» - белый налет на шоколаде? (При резких колебаниях температуры)</w:t>
      </w:r>
    </w:p>
    <w:p w:rsidR="00B76F19" w:rsidRDefault="00B76F19" w:rsidP="004D46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ЗАДАНИЕ № 1  (Д/з на опережение)</w:t>
      </w:r>
    </w:p>
    <w:p w:rsid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</w:rPr>
        <w:t xml:space="preserve">ебята, вы любите шоколад? </w:t>
      </w:r>
      <w:r w:rsidR="009A414D">
        <w:rPr>
          <w:rFonts w:ascii="Times New Roman" w:hAnsi="Times New Roman" w:cs="Times New Roman"/>
          <w:sz w:val="28"/>
          <w:szCs w:val="28"/>
        </w:rPr>
        <w:t>(Опрос)</w:t>
      </w:r>
    </w:p>
    <w:p w:rsidR="004D4663" w:rsidRPr="009A414D" w:rsidRDefault="00485862" w:rsidP="009A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14D">
        <w:rPr>
          <w:rFonts w:ascii="Times New Roman" w:hAnsi="Times New Roman" w:cs="Times New Roman"/>
          <w:sz w:val="28"/>
          <w:szCs w:val="28"/>
        </w:rPr>
        <w:t>А какой шоколад вы видели, с какими добавками?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 О шоколаде можно говорить долго и бесконечно. Ведь в нем находится очень много полезных веществ, которые улучшают наше самочувствие и настроение.</w:t>
      </w:r>
    </w:p>
    <w:p w:rsid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Давайте с вами выясним, так ли полезен наш шоколад?</w:t>
      </w:r>
    </w:p>
    <w:p w:rsidR="005E50B9" w:rsidRPr="004D4663" w:rsidRDefault="005E50B9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разделились на 3 команды, каждой было</w:t>
      </w:r>
      <w:r w:rsidR="009A414D">
        <w:rPr>
          <w:rFonts w:ascii="Times New Roman" w:hAnsi="Times New Roman" w:cs="Times New Roman"/>
          <w:sz w:val="28"/>
          <w:szCs w:val="28"/>
        </w:rPr>
        <w:t xml:space="preserve"> дано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задание, подготовить информацию о пользе и вреде своего вида шоколада.</w:t>
      </w:r>
    </w:p>
    <w:p w:rsid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Итак, начинаем!</w:t>
      </w:r>
    </w:p>
    <w:p w:rsidR="005E50B9" w:rsidRDefault="005E50B9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F47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послушаем, </w:t>
      </w:r>
      <w:r w:rsidRPr="009A414D">
        <w:rPr>
          <w:rFonts w:ascii="Times New Roman" w:hAnsi="Times New Roman" w:cs="Times New Roman"/>
          <w:b/>
          <w:sz w:val="28"/>
          <w:szCs w:val="28"/>
        </w:rPr>
        <w:t>чем же полезен шоколад.</w:t>
      </w:r>
      <w:r w:rsidR="009A414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414D" w:rsidRP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Мини-доклад </w:t>
      </w:r>
      <w:proofErr w:type="gramStart"/>
      <w:r w:rsidR="009A414D" w:rsidRP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116F47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0B9" w:rsidRPr="004D4663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0B9">
        <w:rPr>
          <w:rFonts w:ascii="Times New Roman" w:hAnsi="Times New Roman" w:cs="Times New Roman"/>
          <w:sz w:val="28"/>
          <w:szCs w:val="28"/>
        </w:rPr>
        <w:t xml:space="preserve">Теперь давайте еще раз повторим полученную информацию 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Шоколад поднимает настроение, его аромат вызывает чувство наслаждения и удовольствия.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Шоколад – источник энергии, в нём содержатся калий и магний, которые необходимы для работы мышц. Поэтому шоколад полезен детям, а также тем, кто занимается спортом.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В шоколаде есть вещества, которые укрепляют зубную эмаль. Для зубов полезен горький чёрный шоколад.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В шоколаде содержатся витамины</w:t>
      </w:r>
      <w:proofErr w:type="gramStart"/>
      <w:r w:rsidRPr="004D466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4663">
        <w:rPr>
          <w:rFonts w:ascii="Times New Roman" w:hAnsi="Times New Roman" w:cs="Times New Roman"/>
          <w:sz w:val="28"/>
          <w:szCs w:val="28"/>
        </w:rPr>
        <w:t>, В1, В2, железо, фосфор, калий, кальций. Эти витамины очень важны для растущего организма ребенка.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Шоколад полезен для сердца и сосудов, улучшает  работу мозга. В шоколаде содержится железо, без которого человек чувствует, что у него нет сил.  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Шоколад способствует повышению иммунитета, то есть помогает бороться с болезнями. Шоколад не только лакомство, но и прекрасный лекарь.  При сильном кашле лучше </w:t>
      </w:r>
      <w:r w:rsidR="005E50B9">
        <w:rPr>
          <w:rFonts w:ascii="Times New Roman" w:hAnsi="Times New Roman" w:cs="Times New Roman"/>
          <w:sz w:val="28"/>
          <w:szCs w:val="28"/>
        </w:rPr>
        <w:t>рассосать</w:t>
      </w:r>
      <w:r w:rsidRPr="004D4663">
        <w:rPr>
          <w:rFonts w:ascii="Times New Roman" w:hAnsi="Times New Roman" w:cs="Times New Roman"/>
          <w:sz w:val="28"/>
          <w:szCs w:val="28"/>
        </w:rPr>
        <w:t xml:space="preserve"> пару долек шоколада, чем пить таблетки. 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>- Каждый раз, съедая 2-3 маленьких шоколадных кусочка, вы можете сохранить хорошую память и ясность ума, что</w:t>
      </w:r>
      <w:r w:rsidR="00116F47">
        <w:rPr>
          <w:rFonts w:ascii="Times New Roman" w:hAnsi="Times New Roman" w:cs="Times New Roman"/>
          <w:sz w:val="28"/>
          <w:szCs w:val="28"/>
        </w:rPr>
        <w:t xml:space="preserve"> очень важно для вас будет на экзамене.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</w:t>
      </w:r>
      <w:r w:rsidRPr="009A414D">
        <w:rPr>
          <w:rFonts w:ascii="Times New Roman" w:hAnsi="Times New Roman" w:cs="Times New Roman"/>
          <w:b/>
          <w:sz w:val="28"/>
          <w:szCs w:val="28"/>
        </w:rPr>
        <w:t xml:space="preserve">А всегда ли шоколад полезен? </w:t>
      </w:r>
      <w:r w:rsidRPr="004D4663">
        <w:rPr>
          <w:rFonts w:ascii="Times New Roman" w:hAnsi="Times New Roman" w:cs="Times New Roman"/>
          <w:sz w:val="28"/>
          <w:szCs w:val="28"/>
        </w:rPr>
        <w:t>В каких случ</w:t>
      </w:r>
      <w:r w:rsidR="00116F47">
        <w:rPr>
          <w:rFonts w:ascii="Times New Roman" w:hAnsi="Times New Roman" w:cs="Times New Roman"/>
          <w:sz w:val="28"/>
          <w:szCs w:val="28"/>
        </w:rPr>
        <w:t xml:space="preserve">аях он может навредить человеку, расскажите, пожалуйста. </w:t>
      </w:r>
      <w:r w:rsidR="009A414D">
        <w:rPr>
          <w:rFonts w:ascii="Times New Roman" w:hAnsi="Times New Roman" w:cs="Times New Roman"/>
          <w:b/>
          <w:sz w:val="28"/>
          <w:szCs w:val="28"/>
        </w:rPr>
        <w:t>(</w:t>
      </w:r>
      <w:r w:rsidR="009A414D" w:rsidRP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Мини-доклад </w:t>
      </w:r>
      <w:proofErr w:type="gramStart"/>
      <w:r w:rsidR="009A414D" w:rsidRP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  <w:r w:rsidR="009A41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116F47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F47" w:rsidRPr="004D4663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мы узнали, что</w:t>
      </w:r>
      <w:r w:rsidR="009A414D">
        <w:rPr>
          <w:rFonts w:ascii="Times New Roman" w:hAnsi="Times New Roman" w:cs="Times New Roman"/>
          <w:sz w:val="28"/>
          <w:szCs w:val="28"/>
        </w:rPr>
        <w:t>: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Шоколад </w:t>
      </w:r>
      <w:r w:rsidR="00116F47">
        <w:rPr>
          <w:rFonts w:ascii="Times New Roman" w:hAnsi="Times New Roman" w:cs="Times New Roman"/>
          <w:sz w:val="28"/>
          <w:szCs w:val="28"/>
        </w:rPr>
        <w:t xml:space="preserve">может являться </w:t>
      </w:r>
      <w:r w:rsidRPr="004D4663">
        <w:rPr>
          <w:rFonts w:ascii="Times New Roman" w:hAnsi="Times New Roman" w:cs="Times New Roman"/>
          <w:sz w:val="28"/>
          <w:szCs w:val="28"/>
        </w:rPr>
        <w:t>виновник</w:t>
      </w:r>
      <w:r w:rsidR="00116F47">
        <w:rPr>
          <w:rFonts w:ascii="Times New Roman" w:hAnsi="Times New Roman" w:cs="Times New Roman"/>
          <w:sz w:val="28"/>
          <w:szCs w:val="28"/>
        </w:rPr>
        <w:t>ом</w:t>
      </w:r>
      <w:r w:rsidRPr="004D4663">
        <w:rPr>
          <w:rFonts w:ascii="Times New Roman" w:hAnsi="Times New Roman" w:cs="Times New Roman"/>
          <w:sz w:val="28"/>
          <w:szCs w:val="28"/>
        </w:rPr>
        <w:t xml:space="preserve"> лишнего веса.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Шоколад при </w:t>
      </w:r>
      <w:r w:rsidR="00116F47">
        <w:rPr>
          <w:rFonts w:ascii="Times New Roman" w:hAnsi="Times New Roman" w:cs="Times New Roman"/>
          <w:sz w:val="28"/>
          <w:szCs w:val="28"/>
        </w:rPr>
        <w:t>бесконтрольном</w:t>
      </w:r>
      <w:r w:rsidRPr="004D4663">
        <w:rPr>
          <w:rFonts w:ascii="Times New Roman" w:hAnsi="Times New Roman" w:cs="Times New Roman"/>
          <w:sz w:val="28"/>
          <w:szCs w:val="28"/>
        </w:rPr>
        <w:t xml:space="preserve"> поедании может вызвать аллергию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t xml:space="preserve">- Шоколад обладает возбуждающим действием. Его не  </w:t>
      </w:r>
      <w:proofErr w:type="gramStart"/>
      <w:r w:rsidRPr="004D4663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4D4663">
        <w:rPr>
          <w:rFonts w:ascii="Times New Roman" w:hAnsi="Times New Roman" w:cs="Times New Roman"/>
          <w:sz w:val="28"/>
          <w:szCs w:val="28"/>
        </w:rPr>
        <w:t xml:space="preserve"> есть много на ночь (особенно детям, т. к. он может вызвать бессонницу).</w:t>
      </w: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663">
        <w:rPr>
          <w:rFonts w:ascii="Times New Roman" w:hAnsi="Times New Roman" w:cs="Times New Roman"/>
          <w:sz w:val="28"/>
          <w:szCs w:val="28"/>
        </w:rPr>
        <w:lastRenderedPageBreak/>
        <w:t>-Если не чистить зубы после шоколада, может появиться кариес</w:t>
      </w:r>
    </w:p>
    <w:p w:rsidR="00116F47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63" w:rsidRPr="004D4663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вывод мы можем сделать?</w:t>
      </w:r>
    </w:p>
    <w:p w:rsidR="004D4663" w:rsidRPr="004D4663" w:rsidRDefault="00116F47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4663" w:rsidRPr="004D4663">
        <w:rPr>
          <w:rFonts w:ascii="Times New Roman" w:hAnsi="Times New Roman" w:cs="Times New Roman"/>
          <w:sz w:val="28"/>
          <w:szCs w:val="28"/>
        </w:rPr>
        <w:t>Чего же больше прин</w:t>
      </w:r>
      <w:r>
        <w:rPr>
          <w:rFonts w:ascii="Times New Roman" w:hAnsi="Times New Roman" w:cs="Times New Roman"/>
          <w:sz w:val="28"/>
          <w:szCs w:val="28"/>
        </w:rPr>
        <w:t xml:space="preserve">осит шоколад: пользы или вреда? </w:t>
      </w:r>
      <w:r w:rsidR="004D4663" w:rsidRPr="004D4663">
        <w:rPr>
          <w:rFonts w:ascii="Times New Roman" w:hAnsi="Times New Roman" w:cs="Times New Roman"/>
          <w:sz w:val="28"/>
          <w:szCs w:val="28"/>
        </w:rPr>
        <w:t>(Больше пользы)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Правильно, но чтобы это узнать – нам нужно  изучить его свойства, провести исследования.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14D" w:rsidRPr="009A414D" w:rsidRDefault="009A414D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вас на столах есть одинаковый набор продуктов – это какао-порошок, не</w:t>
      </w:r>
      <w:r w:rsidR="00390D23">
        <w:rPr>
          <w:rFonts w:ascii="Times New Roman" w:hAnsi="Times New Roman" w:cs="Times New Roman"/>
          <w:sz w:val="28"/>
          <w:szCs w:val="28"/>
          <w:lang w:eastAsia="ru-RU"/>
        </w:rPr>
        <w:t>сколько видов шоколада, молоко</w:t>
      </w:r>
    </w:p>
    <w:p w:rsidR="00B76F19" w:rsidRDefault="00B76F19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ЗАДАНИЕ № 2.</w:t>
      </w:r>
    </w:p>
    <w:p w:rsidR="004D4663" w:rsidRPr="004D4663" w:rsidRDefault="00B76F19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Опыт: </w:t>
      </w:r>
      <w:r w:rsidR="004D4663"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t>Свойства какао.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Ребята, мы с вами выяснили, что шоколад образуется из какао бобов. Какао бобы перемалывают, и получают какао порошок.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Посмотрите на наш какао порошок, какого он цвета? (коричневого, шоколадного)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- А какой вкус имеет какао? Быть может </w:t>
      </w:r>
      <w:proofErr w:type="gramStart"/>
      <w:r w:rsidRPr="004D4663">
        <w:rPr>
          <w:rFonts w:ascii="Times New Roman" w:hAnsi="Times New Roman" w:cs="Times New Roman"/>
          <w:sz w:val="28"/>
          <w:szCs w:val="28"/>
          <w:lang w:eastAsia="ru-RU"/>
        </w:rPr>
        <w:t>кислое</w:t>
      </w:r>
      <w:proofErr w:type="gramEnd"/>
      <w:r w:rsidRPr="004D4663">
        <w:rPr>
          <w:rFonts w:ascii="Times New Roman" w:hAnsi="Times New Roman" w:cs="Times New Roman"/>
          <w:sz w:val="28"/>
          <w:szCs w:val="28"/>
          <w:lang w:eastAsia="ru-RU"/>
        </w:rPr>
        <w:t>? Или сладкое? Как определить, какой вкус у какао? Что нужно сделать? (Нужно его попробовать.)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- Правильно, нужно попробовать его на вкус. Возьмите ложечки и наберите немного какао на кончик ложки. Попробуйте его на вкус. Какой вкус имеет какао? (Горький) 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Совершенно верно, какао имеет горький вкус.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А теперь возьмите еще порцию какао и добавьте его в молоко. Что произойдет с какао и молоком? (Какао растворится в молоке, молоко примет цвет какао.)</w:t>
      </w:r>
    </w:p>
    <w:p w:rsid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- Итак, к какому </w:t>
      </w:r>
      <w:r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t>выводу</w:t>
      </w: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 мы пришли:  какао имеет горький вкус и легко растворяется в жидкости.</w:t>
      </w:r>
    </w:p>
    <w:p w:rsidR="00B76F19" w:rsidRPr="004D4663" w:rsidRDefault="00B76F19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3" w:rsidRPr="00B76F19" w:rsidRDefault="00B76F19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ЗАДАНИЕ № 3.</w:t>
      </w:r>
    </w:p>
    <w:p w:rsidR="004D4663" w:rsidRPr="004D4663" w:rsidRDefault="00B76F19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Опыт: </w:t>
      </w:r>
      <w:r w:rsidR="004D4663"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t>Свойства шоколада.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А теперь давайте определим свойства шоколада. Перед вами два вида шоколада. Рассмотрите их внимательно и расскажите, чем они отличаются. (Рассуждения детей)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У нас кусочки воздушного шоколада и черного шоколада. А теперь возьмите кусочек шоколада и разломите его на части. Скажите, у вас получилось разломить шоколад? Так каким же свойством обладает шоколад?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Шоколад твердый, имеет свойство ломаться, он – хрупкий.</w:t>
      </w:r>
    </w:p>
    <w:p w:rsidR="00B76F19" w:rsidRDefault="00B76F19" w:rsidP="00B76F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6F19" w:rsidRDefault="00B76F19" w:rsidP="00B76F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9. ЗАДАНИЕ № 3.</w:t>
      </w:r>
    </w:p>
    <w:p w:rsidR="004D4663" w:rsidRPr="004D4663" w:rsidRDefault="00B76F19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Опыт: </w:t>
      </w:r>
      <w:r w:rsidR="009A414D">
        <w:rPr>
          <w:rFonts w:ascii="Times New Roman" w:hAnsi="Times New Roman" w:cs="Times New Roman"/>
          <w:b/>
          <w:sz w:val="28"/>
          <w:szCs w:val="28"/>
          <w:lang w:eastAsia="ru-RU"/>
        </w:rPr>
        <w:t>Вкусовые качества.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А теперь определите свойства шоколада на вкус. Возьмите кусочек воздушного шоколада и попробуйте его на вкус. Какой вкус имеет шоколад? (Вкусный, сладкий).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А теперь черный шоколад, какой на вкус? (горький, горьковато-сладкий).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Шоколад одинаковый по вкусу или отличается друг от друга?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Ребята, а как вы думаете, почему у шоколада разный вкус? (Рассуждения детей)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- Ребята, чем больше в шоколаде какао - порошка, тем он более горький на вкус.</w:t>
      </w: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3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Итак, ребята, вы научились определять шоколад по вкусу, цвету, форме. </w:t>
      </w:r>
    </w:p>
    <w:p w:rsidR="00390D23" w:rsidRDefault="00390D2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0D23" w:rsidRPr="004D4663" w:rsidRDefault="00390D23" w:rsidP="00390D2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Какой мы сделаем вывод?</w:t>
      </w:r>
    </w:p>
    <w:p w:rsidR="00390D23" w:rsidRPr="004D4663" w:rsidRDefault="00390D23" w:rsidP="00390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>Шоколад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бывает разным</w:t>
      </w: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 на вкус, по форме.</w:t>
      </w:r>
    </w:p>
    <w:p w:rsidR="00390D23" w:rsidRPr="004D4663" w:rsidRDefault="00390D23" w:rsidP="00390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 может быть жидким и твердым </w:t>
      </w:r>
    </w:p>
    <w:p w:rsidR="00390D23" w:rsidRPr="004D4663" w:rsidRDefault="00390D23" w:rsidP="00390D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Шоколад может ломаться, он хрупкий. </w:t>
      </w:r>
    </w:p>
    <w:p w:rsidR="00390D23" w:rsidRPr="004D4663" w:rsidRDefault="00390D2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14D" w:rsidRDefault="009A414D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9AB" w:rsidRDefault="00D739AB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10. Заключительная часть  (5-10*)</w:t>
      </w:r>
    </w:p>
    <w:p w:rsidR="00D739AB" w:rsidRDefault="00D739AB" w:rsidP="00D739A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9AB">
        <w:rPr>
          <w:rFonts w:ascii="Times New Roman" w:hAnsi="Times New Roman" w:cs="Times New Roman"/>
          <w:sz w:val="28"/>
          <w:szCs w:val="28"/>
          <w:lang w:eastAsia="ru-RU"/>
        </w:rPr>
        <w:t xml:space="preserve">10.1.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D739AB" w:rsidRDefault="00D739AB" w:rsidP="00D739AB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учащихся</w:t>
      </w:r>
    </w:p>
    <w:p w:rsidR="00D739AB" w:rsidRDefault="00D739AB" w:rsidP="00D739AB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 преподавателя</w:t>
      </w:r>
    </w:p>
    <w:p w:rsidR="00D739AB" w:rsidRDefault="00D739AB" w:rsidP="00D739AB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Оценка знаний</w:t>
      </w:r>
    </w:p>
    <w:p w:rsidR="00D739AB" w:rsidRDefault="00D739AB" w:rsidP="00D739AB">
      <w:pPr>
        <w:pStyle w:val="a3"/>
        <w:numPr>
          <w:ilvl w:val="0"/>
          <w:numId w:val="8"/>
        </w:numPr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Д/з</w:t>
      </w:r>
    </w:p>
    <w:p w:rsidR="00D739AB" w:rsidRDefault="00D739AB" w:rsidP="00D739AB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4663" w:rsidRPr="004D4663" w:rsidRDefault="004D4663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663" w:rsidRPr="004D4663" w:rsidRDefault="004D4663" w:rsidP="004D466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t>IV</w:t>
      </w: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D4663">
        <w:rPr>
          <w:rFonts w:ascii="Times New Roman" w:hAnsi="Times New Roman" w:cs="Times New Roman"/>
          <w:b/>
          <w:sz w:val="28"/>
          <w:szCs w:val="28"/>
          <w:lang w:eastAsia="ru-RU"/>
        </w:rPr>
        <w:t>Итог деятельности:</w:t>
      </w:r>
    </w:p>
    <w:p w:rsidR="004C0576" w:rsidRDefault="004D4663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4663">
        <w:rPr>
          <w:rFonts w:ascii="Times New Roman" w:hAnsi="Times New Roman" w:cs="Times New Roman"/>
          <w:sz w:val="28"/>
          <w:szCs w:val="28"/>
          <w:lang w:eastAsia="ru-RU"/>
        </w:rPr>
        <w:t xml:space="preserve">- Что же нового вы узнали о шоколаде? </w:t>
      </w:r>
    </w:p>
    <w:p w:rsidR="004D4663" w:rsidRPr="004D4663" w:rsidRDefault="004C0576" w:rsidP="004D46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4663" w:rsidRPr="004D4663">
        <w:rPr>
          <w:rFonts w:ascii="Times New Roman" w:hAnsi="Times New Roman" w:cs="Times New Roman"/>
          <w:sz w:val="28"/>
          <w:szCs w:val="28"/>
          <w:lang w:eastAsia="ru-RU"/>
        </w:rPr>
        <w:t>Что вам понравилось больше всего?</w:t>
      </w:r>
    </w:p>
    <w:p w:rsidR="009D799D" w:rsidRDefault="009D799D" w:rsidP="004D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9D" w:rsidRPr="009D799D" w:rsidRDefault="009D799D" w:rsidP="009D799D">
      <w:pPr>
        <w:rPr>
          <w:rFonts w:ascii="Times New Roman" w:hAnsi="Times New Roman" w:cs="Times New Roman"/>
          <w:sz w:val="28"/>
          <w:szCs w:val="28"/>
        </w:rPr>
      </w:pPr>
    </w:p>
    <w:p w:rsidR="009D799D" w:rsidRPr="009D799D" w:rsidRDefault="009D799D" w:rsidP="009D799D">
      <w:pPr>
        <w:rPr>
          <w:rFonts w:ascii="Times New Roman" w:hAnsi="Times New Roman" w:cs="Times New Roman"/>
          <w:sz w:val="28"/>
          <w:szCs w:val="28"/>
        </w:rPr>
      </w:pPr>
    </w:p>
    <w:p w:rsidR="009D799D" w:rsidRDefault="009D799D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6C0F99" w:rsidP="009D799D">
      <w:pPr>
        <w:rPr>
          <w:rFonts w:ascii="Times New Roman" w:hAnsi="Times New Roman" w:cs="Times New Roman"/>
          <w:sz w:val="28"/>
          <w:szCs w:val="28"/>
        </w:rPr>
      </w:pPr>
    </w:p>
    <w:p w:rsidR="006C0F99" w:rsidRDefault="009D799D" w:rsidP="009D799D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99D"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6C0F99" w:rsidRPr="006C0F99" w:rsidRDefault="006C0F99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C0F99">
        <w:rPr>
          <w:rFonts w:ascii="Times New Roman" w:hAnsi="Times New Roman" w:cs="Times New Roman"/>
          <w:sz w:val="32"/>
          <w:szCs w:val="32"/>
        </w:rPr>
        <w:t xml:space="preserve">Мы поставили, и в ходе урока решили важные </w:t>
      </w:r>
      <w:proofErr w:type="spellStart"/>
      <w:r w:rsidRPr="006C0F99">
        <w:rPr>
          <w:rFonts w:ascii="Times New Roman" w:hAnsi="Times New Roman" w:cs="Times New Roman"/>
          <w:sz w:val="32"/>
          <w:szCs w:val="32"/>
        </w:rPr>
        <w:t>общедидактические</w:t>
      </w:r>
      <w:proofErr w:type="spellEnd"/>
      <w:r w:rsidRPr="006C0F99">
        <w:rPr>
          <w:rFonts w:ascii="Times New Roman" w:hAnsi="Times New Roman" w:cs="Times New Roman"/>
          <w:sz w:val="32"/>
          <w:szCs w:val="32"/>
        </w:rPr>
        <w:t xml:space="preserve">, педагогические и методические задачи, имеющие целью расширить общеобразовательный кругозор </w:t>
      </w:r>
      <w:r>
        <w:rPr>
          <w:rFonts w:ascii="Times New Roman" w:hAnsi="Times New Roman" w:cs="Times New Roman"/>
          <w:sz w:val="32"/>
          <w:szCs w:val="32"/>
        </w:rPr>
        <w:t>об</w:t>
      </w:r>
      <w:r w:rsidRPr="006C0F99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6C0F99">
        <w:rPr>
          <w:rFonts w:ascii="Times New Roman" w:hAnsi="Times New Roman" w:cs="Times New Roman"/>
          <w:sz w:val="32"/>
          <w:szCs w:val="32"/>
        </w:rPr>
        <w:t xml:space="preserve">щихся, привить </w:t>
      </w:r>
      <w:r>
        <w:rPr>
          <w:rFonts w:ascii="Times New Roman" w:hAnsi="Times New Roman" w:cs="Times New Roman"/>
          <w:sz w:val="32"/>
          <w:szCs w:val="32"/>
        </w:rPr>
        <w:t xml:space="preserve">им </w:t>
      </w:r>
      <w:r w:rsidRPr="006C0F99">
        <w:rPr>
          <w:rFonts w:ascii="Times New Roman" w:hAnsi="Times New Roman" w:cs="Times New Roman"/>
          <w:sz w:val="32"/>
          <w:szCs w:val="32"/>
        </w:rPr>
        <w:t>стремление овладеть знаниями шире обязательных программ.</w:t>
      </w:r>
    </w:p>
    <w:p w:rsidR="006C0F99" w:rsidRDefault="006C0F99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C0F99">
        <w:rPr>
          <w:rFonts w:ascii="Times New Roman" w:hAnsi="Times New Roman" w:cs="Times New Roman"/>
          <w:sz w:val="32"/>
          <w:szCs w:val="32"/>
        </w:rPr>
        <w:t xml:space="preserve">В результате расширения круга знаний создавалась возможность для формирования и развития более широких и разнообразных интересов </w:t>
      </w:r>
      <w:r w:rsidR="0020774A">
        <w:rPr>
          <w:rFonts w:ascii="Times New Roman" w:hAnsi="Times New Roman" w:cs="Times New Roman"/>
          <w:sz w:val="32"/>
          <w:szCs w:val="32"/>
        </w:rPr>
        <w:t>об</w:t>
      </w:r>
      <w:r w:rsidRPr="006C0F99">
        <w:rPr>
          <w:rFonts w:ascii="Times New Roman" w:hAnsi="Times New Roman" w:cs="Times New Roman"/>
          <w:sz w:val="32"/>
          <w:szCs w:val="32"/>
        </w:rPr>
        <w:t>уча</w:t>
      </w:r>
      <w:r w:rsidR="0020774A">
        <w:rPr>
          <w:rFonts w:ascii="Times New Roman" w:hAnsi="Times New Roman" w:cs="Times New Roman"/>
          <w:sz w:val="32"/>
          <w:szCs w:val="32"/>
        </w:rPr>
        <w:t>ю</w:t>
      </w:r>
      <w:r w:rsidRPr="006C0F99">
        <w:rPr>
          <w:rFonts w:ascii="Times New Roman" w:hAnsi="Times New Roman" w:cs="Times New Roman"/>
          <w:sz w:val="32"/>
          <w:szCs w:val="32"/>
        </w:rPr>
        <w:t>щихся, их склонностей и способностей.</w:t>
      </w:r>
    </w:p>
    <w:p w:rsidR="0020774A" w:rsidRDefault="0020774A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20774A">
        <w:rPr>
          <w:rFonts w:ascii="Times New Roman" w:hAnsi="Times New Roman" w:cs="Times New Roman"/>
          <w:sz w:val="32"/>
          <w:szCs w:val="32"/>
        </w:rPr>
        <w:t>Для проведения урока были подготовлены</w:t>
      </w:r>
      <w:r>
        <w:rPr>
          <w:rFonts w:ascii="Times New Roman" w:hAnsi="Times New Roman" w:cs="Times New Roman"/>
          <w:sz w:val="32"/>
          <w:szCs w:val="32"/>
        </w:rPr>
        <w:t xml:space="preserve"> мини-доклады обучающимися, опыты по исследованию шоколада.</w:t>
      </w:r>
      <w:r w:rsidRPr="0020774A">
        <w:t xml:space="preserve"> </w:t>
      </w:r>
      <w:r w:rsidRPr="0020774A">
        <w:rPr>
          <w:rFonts w:ascii="Times New Roman" w:hAnsi="Times New Roman" w:cs="Times New Roman"/>
          <w:sz w:val="32"/>
          <w:szCs w:val="32"/>
        </w:rPr>
        <w:t xml:space="preserve">На уроке использовались наглядные, словесные, практические методы. Все это способствовало большей активности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r w:rsidRPr="0020774A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0774A">
        <w:rPr>
          <w:rFonts w:ascii="Times New Roman" w:hAnsi="Times New Roman" w:cs="Times New Roman"/>
          <w:sz w:val="32"/>
          <w:szCs w:val="32"/>
        </w:rPr>
        <w:t>щихся</w:t>
      </w:r>
      <w:proofErr w:type="gramEnd"/>
      <w:r w:rsidRPr="0020774A">
        <w:rPr>
          <w:rFonts w:ascii="Times New Roman" w:hAnsi="Times New Roman" w:cs="Times New Roman"/>
          <w:sz w:val="32"/>
          <w:szCs w:val="32"/>
        </w:rPr>
        <w:t>.</w:t>
      </w:r>
      <w:r w:rsidRPr="0020774A">
        <w:t xml:space="preserve"> </w:t>
      </w:r>
      <w:r w:rsidRPr="0020774A">
        <w:rPr>
          <w:rFonts w:ascii="Times New Roman" w:hAnsi="Times New Roman" w:cs="Times New Roman"/>
          <w:sz w:val="32"/>
          <w:szCs w:val="32"/>
        </w:rPr>
        <w:t xml:space="preserve">Удачным считаю применение наглядностей, с помощью которых развивалось критическое мышление. Все это способствовало привитию интереса к предмету, психологической разгрузке </w:t>
      </w:r>
      <w:proofErr w:type="gramStart"/>
      <w:r>
        <w:rPr>
          <w:rFonts w:ascii="Times New Roman" w:hAnsi="Times New Roman" w:cs="Times New Roman"/>
          <w:sz w:val="32"/>
          <w:szCs w:val="32"/>
        </w:rPr>
        <w:t>об</w:t>
      </w:r>
      <w:r w:rsidRPr="0020774A">
        <w:rPr>
          <w:rFonts w:ascii="Times New Roman" w:hAnsi="Times New Roman" w:cs="Times New Roman"/>
          <w:sz w:val="32"/>
          <w:szCs w:val="32"/>
        </w:rPr>
        <w:t>уча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20774A">
        <w:rPr>
          <w:rFonts w:ascii="Times New Roman" w:hAnsi="Times New Roman" w:cs="Times New Roman"/>
          <w:sz w:val="32"/>
          <w:szCs w:val="32"/>
        </w:rPr>
        <w:t>щихся</w:t>
      </w:r>
      <w:proofErr w:type="gramEnd"/>
      <w:r w:rsidRPr="0020774A">
        <w:rPr>
          <w:rFonts w:ascii="Times New Roman" w:hAnsi="Times New Roman" w:cs="Times New Roman"/>
          <w:sz w:val="32"/>
          <w:szCs w:val="32"/>
        </w:rPr>
        <w:t xml:space="preserve"> во время урока.</w:t>
      </w:r>
    </w:p>
    <w:p w:rsidR="0020774A" w:rsidRDefault="0020774A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20774A">
        <w:rPr>
          <w:rFonts w:ascii="Times New Roman" w:hAnsi="Times New Roman" w:cs="Times New Roman"/>
          <w:sz w:val="32"/>
          <w:szCs w:val="32"/>
        </w:rPr>
        <w:t>Научность изучаемого материала обеспечивалась за счет повторения сведений,</w:t>
      </w:r>
      <w:r w:rsidRPr="0020774A">
        <w:t xml:space="preserve"> </w:t>
      </w:r>
      <w:r w:rsidRPr="0020774A">
        <w:rPr>
          <w:rFonts w:ascii="Times New Roman" w:hAnsi="Times New Roman" w:cs="Times New Roman"/>
          <w:sz w:val="32"/>
          <w:szCs w:val="32"/>
        </w:rPr>
        <w:t>а также примерами из жизни.</w:t>
      </w:r>
    </w:p>
    <w:p w:rsidR="0020774A" w:rsidRDefault="0020774A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20774A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 xml:space="preserve">обучающиеся </w:t>
      </w:r>
      <w:r w:rsidRPr="0020774A">
        <w:rPr>
          <w:rFonts w:ascii="Times New Roman" w:hAnsi="Times New Roman" w:cs="Times New Roman"/>
          <w:sz w:val="32"/>
          <w:szCs w:val="32"/>
        </w:rPr>
        <w:t>были вовлечены в работу, никто не остался без внимания.</w:t>
      </w:r>
    </w:p>
    <w:p w:rsidR="0020774A" w:rsidRPr="006C0F99" w:rsidRDefault="0020774A" w:rsidP="006C0F99">
      <w:pPr>
        <w:spacing w:after="0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20774A">
        <w:rPr>
          <w:rFonts w:ascii="Times New Roman" w:hAnsi="Times New Roman" w:cs="Times New Roman"/>
          <w:sz w:val="32"/>
          <w:szCs w:val="32"/>
        </w:rPr>
        <w:t xml:space="preserve">На уроке раскрылась практическая значимость урока. Можно сделать вывод, что нам удалось заинтересовать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0774A">
        <w:rPr>
          <w:rFonts w:ascii="Times New Roman" w:hAnsi="Times New Roman" w:cs="Times New Roman"/>
          <w:sz w:val="32"/>
          <w:szCs w:val="32"/>
        </w:rPr>
        <w:t xml:space="preserve"> материалом урока.</w:t>
      </w:r>
    </w:p>
    <w:p w:rsidR="00FB3255" w:rsidRPr="006C0F99" w:rsidRDefault="00FB3255" w:rsidP="006C0F9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B3255" w:rsidRPr="006C0F99" w:rsidSect="004C057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59"/>
    <w:multiLevelType w:val="hybridMultilevel"/>
    <w:tmpl w:val="5086A8B0"/>
    <w:lvl w:ilvl="0" w:tplc="01EC363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0F4F6C"/>
    <w:multiLevelType w:val="multilevel"/>
    <w:tmpl w:val="3160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211CF"/>
    <w:multiLevelType w:val="multilevel"/>
    <w:tmpl w:val="BE0C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95DB7"/>
    <w:multiLevelType w:val="hybridMultilevel"/>
    <w:tmpl w:val="19A8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455"/>
    <w:multiLevelType w:val="multilevel"/>
    <w:tmpl w:val="636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32430F"/>
    <w:multiLevelType w:val="multilevel"/>
    <w:tmpl w:val="BCF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B736E"/>
    <w:multiLevelType w:val="multilevel"/>
    <w:tmpl w:val="167296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b w:val="0"/>
      </w:rPr>
    </w:lvl>
  </w:abstractNum>
  <w:abstractNum w:abstractNumId="7">
    <w:nsid w:val="5FB021A4"/>
    <w:multiLevelType w:val="multilevel"/>
    <w:tmpl w:val="7EDAD27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BD4739B"/>
    <w:multiLevelType w:val="multilevel"/>
    <w:tmpl w:val="875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63"/>
    <w:rsid w:val="00116F47"/>
    <w:rsid w:val="0020774A"/>
    <w:rsid w:val="00390D23"/>
    <w:rsid w:val="00485862"/>
    <w:rsid w:val="004C0576"/>
    <w:rsid w:val="004D4663"/>
    <w:rsid w:val="005E50B9"/>
    <w:rsid w:val="005F0F4F"/>
    <w:rsid w:val="00652F98"/>
    <w:rsid w:val="006C0F99"/>
    <w:rsid w:val="009A414D"/>
    <w:rsid w:val="009A6F14"/>
    <w:rsid w:val="009D799D"/>
    <w:rsid w:val="00A55431"/>
    <w:rsid w:val="00B76F19"/>
    <w:rsid w:val="00BD0CD7"/>
    <w:rsid w:val="00C840D2"/>
    <w:rsid w:val="00D739AB"/>
    <w:rsid w:val="00FB3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kuzvach</cp:lastModifiedBy>
  <cp:revision>2</cp:revision>
  <cp:lastPrinted>2021-03-17T04:05:00Z</cp:lastPrinted>
  <dcterms:created xsi:type="dcterms:W3CDTF">2021-03-29T19:00:00Z</dcterms:created>
  <dcterms:modified xsi:type="dcterms:W3CDTF">2021-03-29T19:00:00Z</dcterms:modified>
</cp:coreProperties>
</file>